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5D" w:rsidRPr="00C314E2" w:rsidRDefault="00DE0E5D" w:rsidP="00DE0E5D">
      <w:pPr>
        <w:ind w:left="7799" w:firstLine="709"/>
        <w:rPr>
          <w:rFonts w:ascii="Arial" w:hAnsi="Arial" w:cs="Arial"/>
          <w:sz w:val="22"/>
          <w:szCs w:val="22"/>
        </w:rPr>
      </w:pPr>
      <w:r w:rsidRPr="00C314E2">
        <w:rPr>
          <w:rFonts w:ascii="Arial" w:hAnsi="Arial" w:cs="Arial"/>
          <w:sz w:val="22"/>
          <w:szCs w:val="22"/>
        </w:rPr>
        <w:t>Allegato B</w:t>
      </w:r>
    </w:p>
    <w:p w:rsidR="00DE0E5D" w:rsidRPr="00C314E2" w:rsidRDefault="00DE0E5D" w:rsidP="00DE0E5D">
      <w:pPr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DE0E5D" w:rsidRPr="00DA3B57" w:rsidRDefault="00DE0E5D" w:rsidP="00DE0E5D">
      <w:pPr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DE0E5D" w:rsidRPr="00DA3B57" w:rsidRDefault="00DE0E5D" w:rsidP="00DE0E5D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DE0E5D" w:rsidRPr="00DA3B57" w:rsidRDefault="00DE0E5D" w:rsidP="00DE0E5D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DE0E5D" w:rsidRPr="00DA3B57" w:rsidRDefault="00DE0E5D" w:rsidP="00DE0E5D">
      <w:pPr>
        <w:rPr>
          <w:rFonts w:ascii="Arial" w:hAnsi="Arial" w:cs="Arial"/>
          <w:sz w:val="22"/>
          <w:szCs w:val="22"/>
        </w:rPr>
      </w:pPr>
    </w:p>
    <w:p w:rsidR="00DE0E5D" w:rsidRPr="0022788B" w:rsidRDefault="00DE0E5D" w:rsidP="00DE0E5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</w:t>
      </w:r>
      <w:r w:rsidRPr="0022788B">
        <w:rPr>
          <w:rFonts w:ascii="Arial" w:hAnsi="Arial" w:cs="Arial"/>
          <w:sz w:val="22"/>
          <w:szCs w:val="22"/>
        </w:rPr>
        <w:t xml:space="preserve">- </w:t>
      </w:r>
      <w:r w:rsidRPr="0022788B">
        <w:rPr>
          <w:rFonts w:ascii="Arial" w:hAnsi="Arial" w:cs="Arial"/>
          <w:b/>
          <w:sz w:val="22"/>
          <w:szCs w:val="22"/>
        </w:rPr>
        <w:t>indetta con clausola sospensiva</w:t>
      </w:r>
      <w:r w:rsidRPr="0022788B"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E0E5D" w:rsidRPr="0022788B" w:rsidRDefault="00DE0E5D" w:rsidP="00DE0E5D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E0E5D" w:rsidRPr="0022788B" w:rsidRDefault="00DE0E5D" w:rsidP="00DE0E5D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b/>
          <w:sz w:val="22"/>
          <w:szCs w:val="22"/>
        </w:rPr>
        <w:t>Allegato A – Assegno n.__________</w:t>
      </w:r>
      <w:proofErr w:type="gramStart"/>
      <w:r w:rsidRPr="0022788B">
        <w:rPr>
          <w:rFonts w:ascii="Arial" w:hAnsi="Arial" w:cs="Arial"/>
          <w:b/>
          <w:sz w:val="22"/>
          <w:szCs w:val="22"/>
        </w:rPr>
        <w:t>_(</w:t>
      </w:r>
      <w:proofErr w:type="gramEnd"/>
      <w:r w:rsidRPr="0022788B">
        <w:rPr>
          <w:rFonts w:ascii="Arial" w:hAnsi="Arial" w:cs="Arial"/>
          <w:b/>
          <w:sz w:val="22"/>
          <w:szCs w:val="22"/>
        </w:rPr>
        <w:t>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DE0E5D" w:rsidRDefault="00DE0E5D" w:rsidP="00DE0E5D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22788B">
        <w:rPr>
          <w:rFonts w:ascii="Arial" w:hAnsi="Arial" w:cs="Arial"/>
          <w:sz w:val="22"/>
          <w:szCs w:val="22"/>
        </w:rPr>
        <w:t>bandita</w:t>
      </w:r>
      <w:proofErr w:type="gramEnd"/>
      <w:r w:rsidRPr="0022788B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DE0E5D" w:rsidRPr="00DA3B57" w:rsidRDefault="00DE0E5D" w:rsidP="00DE0E5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E0E5D" w:rsidRPr="00DA3B57" w:rsidRDefault="00DE0E5D" w:rsidP="00DE0E5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DE0E5D" w:rsidRPr="00DA3B57" w:rsidRDefault="00DE0E5D" w:rsidP="00DE0E5D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DE0E5D" w:rsidRPr="00DA3B57" w:rsidRDefault="00DE0E5D" w:rsidP="00DE0E5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DE0E5D" w:rsidRPr="00DA3B57" w:rsidRDefault="00DE0E5D" w:rsidP="00DE0E5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DE0E5D" w:rsidRPr="00DA3B57" w:rsidRDefault="00DE0E5D" w:rsidP="00DE0E5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DE0E5D" w:rsidRPr="00DA3B57" w:rsidRDefault="00DE0E5D" w:rsidP="00DE0E5D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DE0E5D" w:rsidRPr="00DA3B57" w:rsidRDefault="00DE0E5D" w:rsidP="00DE0E5D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DE0E5D" w:rsidRPr="00DA3B57" w:rsidRDefault="00DE0E5D" w:rsidP="00DE0E5D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DE0E5D" w:rsidRPr="00DA3B57" w:rsidRDefault="00DE0E5D" w:rsidP="00DE0E5D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DE0E5D" w:rsidRPr="00DA3B57" w:rsidRDefault="00DE0E5D" w:rsidP="00DE0E5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DE0E5D" w:rsidRPr="00DA3B57" w:rsidRDefault="00DE0E5D" w:rsidP="00DE0E5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E0E5D" w:rsidRPr="00DA3B57" w:rsidRDefault="00DE0E5D" w:rsidP="00DE0E5D">
      <w:pPr>
        <w:ind w:left="567" w:hanging="567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DE0E5D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DE0E5D" w:rsidRPr="00DA3B57" w:rsidRDefault="00DE0E5D" w:rsidP="00DE0E5D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DE0E5D" w:rsidRPr="00DA3B57" w:rsidRDefault="00DE0E5D" w:rsidP="00DE0E5D">
      <w:pPr>
        <w:spacing w:after="60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DE0E5D" w:rsidRPr="00DA3B57" w:rsidRDefault="00DE0E5D" w:rsidP="00DE0E5D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DE0E5D" w:rsidRPr="00DA3B57" w:rsidRDefault="00DE0E5D" w:rsidP="00DE0E5D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DE0E5D" w:rsidRPr="00DA3B57" w:rsidRDefault="00DE0E5D" w:rsidP="00DE0E5D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DE0E5D" w:rsidRPr="00DA3B57" w:rsidRDefault="00DE0E5D" w:rsidP="00DE0E5D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DE0E5D" w:rsidRPr="00DA3B57" w:rsidRDefault="00DE0E5D" w:rsidP="00DE0E5D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DE0E5D" w:rsidRPr="00DA3B57" w:rsidRDefault="00DE0E5D" w:rsidP="00DE0E5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DE0E5D" w:rsidRPr="00DA3B57" w:rsidRDefault="00DE0E5D" w:rsidP="00DE0E5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DE0E5D" w:rsidRPr="00DA3B57" w:rsidRDefault="00DE0E5D" w:rsidP="00DE0E5D">
      <w:pPr>
        <w:spacing w:after="60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DE0E5D" w:rsidRPr="00DA3B57" w:rsidRDefault="00DE0E5D" w:rsidP="00DE0E5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DE0E5D" w:rsidRPr="00DA3B57" w:rsidRDefault="00DE0E5D" w:rsidP="00DE0E5D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DE0E5D" w:rsidRPr="00DA3B57" w:rsidRDefault="00DE0E5D" w:rsidP="00DE0E5D">
      <w:pPr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DE0E5D" w:rsidRPr="00DA3B57" w:rsidRDefault="00DE0E5D" w:rsidP="00DE0E5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DE0E5D" w:rsidRPr="00DA3B57" w:rsidRDefault="00DE0E5D" w:rsidP="00DE0E5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DE0E5D" w:rsidRPr="00DA3B57" w:rsidRDefault="00DE0E5D" w:rsidP="00DE0E5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DE0E5D" w:rsidRPr="00DA3B57" w:rsidRDefault="00DE0E5D" w:rsidP="00DE0E5D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DE0E5D" w:rsidRPr="00DA3B57" w:rsidRDefault="00DE0E5D" w:rsidP="00DE0E5D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E0E5D" w:rsidRPr="00DA3B57" w:rsidRDefault="00DE0E5D" w:rsidP="00DE0E5D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 xml:space="preserve">di essere dipendente della seguente amministrazione </w:t>
      </w:r>
      <w:proofErr w:type="gramStart"/>
      <w:r w:rsidRPr="00DA3B57">
        <w:rPr>
          <w:rFonts w:ascii="Arial" w:hAnsi="Arial" w:cs="Arial"/>
          <w:sz w:val="22"/>
          <w:szCs w:val="22"/>
        </w:rPr>
        <w:t>pubblica:_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</w:t>
      </w:r>
    </w:p>
    <w:p w:rsidR="00DE0E5D" w:rsidRDefault="00DE0E5D" w:rsidP="00DE0E5D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DE0E5D" w:rsidRDefault="00DE0E5D" w:rsidP="00DE0E5D">
      <w:pPr>
        <w:ind w:firstLine="567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F53E94">
        <w:rPr>
          <w:rFonts w:ascii="Arial" w:hAnsi="Arial" w:cs="Arial"/>
          <w:sz w:val="22"/>
          <w:szCs w:val="22"/>
        </w:rPr>
        <w:t>r)      altri incarichi (</w:t>
      </w:r>
      <w:r w:rsidRPr="00F53E94">
        <w:rPr>
          <w:rFonts w:ascii="Arial" w:hAnsi="Arial" w:cs="Arial"/>
          <w:sz w:val="12"/>
          <w:szCs w:val="12"/>
        </w:rPr>
        <w:t>vedasi art. 3 del bando</w:t>
      </w:r>
      <w:proofErr w:type="gramStart"/>
      <w:r w:rsidRPr="00F53E94">
        <w:rPr>
          <w:rFonts w:ascii="Arial" w:hAnsi="Arial" w:cs="Arial"/>
          <w:sz w:val="18"/>
          <w:szCs w:val="18"/>
        </w:rPr>
        <w:t>)</w:t>
      </w:r>
      <w:r w:rsidRPr="00F53E94">
        <w:rPr>
          <w:rFonts w:ascii="Arial" w:hAnsi="Arial" w:cs="Arial"/>
          <w:sz w:val="22"/>
          <w:szCs w:val="22"/>
        </w:rPr>
        <w:t>:_</w:t>
      </w:r>
      <w:proofErr w:type="gramEnd"/>
      <w:r w:rsidRPr="00F53E94">
        <w:rPr>
          <w:rFonts w:ascii="Arial" w:hAnsi="Arial" w:cs="Arial"/>
          <w:sz w:val="22"/>
          <w:szCs w:val="22"/>
        </w:rPr>
        <w:t>______________________________________</w:t>
      </w:r>
    </w:p>
    <w:p w:rsidR="00DE0E5D" w:rsidRPr="00DA3B57" w:rsidRDefault="00DE0E5D" w:rsidP="00DE0E5D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s)      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</w:t>
      </w:r>
      <w:r>
        <w:rPr>
          <w:rFonts w:ascii="Arial" w:hAnsi="Arial" w:cs="Arial"/>
          <w:sz w:val="22"/>
          <w:szCs w:val="22"/>
        </w:rPr>
        <w:t xml:space="preserve">    </w:t>
      </w:r>
      <w:r w:rsidRPr="00DA3B57">
        <w:rPr>
          <w:rFonts w:ascii="Arial" w:hAnsi="Arial" w:cs="Arial"/>
          <w:sz w:val="22"/>
          <w:szCs w:val="22"/>
        </w:rPr>
        <w:t xml:space="preserve">a verità ai sensi di quanto previsto dal D.P.R. 445/2000. </w:t>
      </w:r>
    </w:p>
    <w:p w:rsidR="00DE0E5D" w:rsidRDefault="00DE0E5D" w:rsidP="00DE0E5D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DE0E5D" w:rsidRPr="00DA3B57" w:rsidRDefault="00DE0E5D" w:rsidP="00DE0E5D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DE0E5D" w:rsidRPr="00DA3B57" w:rsidRDefault="00DE0E5D" w:rsidP="00DE0E5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DE0E5D" w:rsidRPr="00DA3B57" w:rsidRDefault="00DE0E5D" w:rsidP="00DE0E5D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DE0E5D" w:rsidRPr="00DA3B57" w:rsidRDefault="00DE0E5D" w:rsidP="00DE0E5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DE0E5D" w:rsidRPr="00DA3B57" w:rsidRDefault="00DE0E5D" w:rsidP="00DE0E5D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DE0E5D" w:rsidRPr="00DA3B57" w:rsidRDefault="00DE0E5D" w:rsidP="00DE0E5D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DE0E5D" w:rsidRPr="00DA3B57" w:rsidRDefault="00DE0E5D" w:rsidP="00DE0E5D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DE0E5D" w:rsidRPr="00DA3B57" w:rsidRDefault="00DE0E5D" w:rsidP="00DE0E5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DE0E5D" w:rsidRPr="00DA3B57" w:rsidRDefault="00DE0E5D" w:rsidP="00DE0E5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DE0E5D" w:rsidRPr="00DA3B57" w:rsidRDefault="00DE0E5D" w:rsidP="00DE0E5D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E0E5D" w:rsidRPr="00DA3B57" w:rsidRDefault="00DE0E5D" w:rsidP="00DE0E5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DA3B57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E0E5D" w:rsidRPr="00973ACD" w:rsidRDefault="00DE0E5D" w:rsidP="00DE0E5D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DE0E5D" w:rsidRPr="00973ACD" w:rsidRDefault="00DE0E5D" w:rsidP="00DE0E5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DE0E5D" w:rsidRPr="00973ACD" w:rsidRDefault="00DE0E5D" w:rsidP="00DE0E5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DE0E5D" w:rsidRPr="00973ACD" w:rsidRDefault="00DE0E5D" w:rsidP="00DE0E5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E0E5D" w:rsidRPr="00973ACD" w:rsidRDefault="00DE0E5D" w:rsidP="00DE0E5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DE0E5D" w:rsidRPr="00973ACD" w:rsidRDefault="00DE0E5D" w:rsidP="00DE0E5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DE0E5D" w:rsidRPr="00A84846" w:rsidRDefault="00DE0E5D" w:rsidP="00DE0E5D">
      <w:pPr>
        <w:rPr>
          <w:rFonts w:ascii="Arial" w:hAnsi="Arial" w:cs="Arial"/>
          <w:sz w:val="18"/>
          <w:szCs w:val="18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A5945" w:rsidRDefault="00DE0E5D">
      <w:bookmarkStart w:id="0" w:name="_GoBack"/>
      <w:bookmarkEnd w:id="0"/>
    </w:p>
    <w:sectPr w:rsidR="000A5945" w:rsidSect="00DE0E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E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DE0E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DE0E5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12131" w:rsidRPr="00351E48" w:rsidRDefault="00DE0E5D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DE0E5D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DE0E5D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</w:t>
          </w:r>
          <w:r>
            <w:rPr>
              <w:rFonts w:ascii="Arial" w:hAnsi="Arial" w:cs="Arial"/>
              <w:b/>
              <w:sz w:val="16"/>
              <w:szCs w:val="16"/>
            </w:rPr>
            <w:t>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DE0E5D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DE0E5D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DE0E5D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DE0E5D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DE0E5D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DE0E5D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DE0E5D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DE0E5D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E0E5D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</w:t>
    </w:r>
    <w:r>
      <w:rPr>
        <w:rFonts w:ascii="Arial" w:hAnsi="Arial" w:cs="Arial"/>
        <w:i/>
        <w:sz w:val="18"/>
        <w:szCs w:val="18"/>
      </w:rPr>
      <w:t>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DE0E5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DE0E5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DE0E5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DE0E5D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DE0E5D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DE0E5D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DE0E5D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DE0E5D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DE0E5D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E0E5D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E0E5D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DE0E5D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DE0E5D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DE0E5D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DE0E5D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E0E5D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DE0E5D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DE0E5D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DE0E5D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5D"/>
    <w:rsid w:val="00491F0F"/>
    <w:rsid w:val="0081264A"/>
    <w:rsid w:val="00C63183"/>
    <w:rsid w:val="00D73A65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37A7-580C-4FF8-93B3-9D5B264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E5D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0E5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0E5D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E0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E5D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DE0E5D"/>
  </w:style>
  <w:style w:type="character" w:styleId="Collegamentoipertestuale">
    <w:name w:val="Hyperlink"/>
    <w:rsid w:val="00DE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2017-08-03T06:34:00Z</dcterms:created>
  <dcterms:modified xsi:type="dcterms:W3CDTF">2017-08-03T06:35:00Z</dcterms:modified>
</cp:coreProperties>
</file>